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E9F1" w14:textId="77777777" w:rsidR="000628DE" w:rsidRDefault="00062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D1AA023" w14:textId="77777777" w:rsidR="000628DE" w:rsidRDefault="000628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17E3388" w14:textId="77777777" w:rsidR="000628DE" w:rsidRDefault="000628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8BD9ED" w14:textId="77777777" w:rsidR="000628DE" w:rsidRDefault="00FA6F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UZYSKANEJ POMOCY DE MINIMIS</w:t>
      </w:r>
    </w:p>
    <w:p w14:paraId="3D3413C4" w14:textId="77777777" w:rsidR="000628DE" w:rsidRDefault="000628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E728A9" w14:textId="77777777" w:rsidR="000628DE" w:rsidRDefault="000628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C0FA8CB" w14:textId="77777777" w:rsidR="000628DE" w:rsidRDefault="000628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CB65F0" w14:textId="77777777" w:rsidR="000628DE" w:rsidRDefault="00FA6FEB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Oświadczam, iż…………………………………………………………………………………………………………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</w:p>
    <w:p w14:paraId="29127B23" w14:textId="77777777" w:rsidR="000628DE" w:rsidRDefault="00FA6FEB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………………………………………………………………………………………………………………………….</w:t>
      </w:r>
    </w:p>
    <w:p w14:paraId="450AA41D" w14:textId="77777777" w:rsidR="000628DE" w:rsidRDefault="00FA6FEB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Miejsce zamieszkania, adres</w:t>
      </w:r>
    </w:p>
    <w:p w14:paraId="4446C16E" w14:textId="77777777" w:rsidR="000628DE" w:rsidRDefault="000628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776B15" w14:textId="77777777" w:rsidR="000628DE" w:rsidRDefault="00FA6FEB">
      <w:pPr>
        <w:spacing w:after="0" w:line="240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</w:t>
      </w:r>
    </w:p>
    <w:p w14:paraId="2553E178" w14:textId="77777777" w:rsidR="000628DE" w:rsidRDefault="00FA6FEB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NIP</w:t>
      </w:r>
    </w:p>
    <w:p w14:paraId="1DFD6E18" w14:textId="77777777" w:rsidR="000628DE" w:rsidRDefault="000628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755CB9" w14:textId="77777777" w:rsidR="000628DE" w:rsidRDefault="000628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772DC0F" w14:textId="77777777" w:rsidR="000628DE" w:rsidRDefault="00FA6F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E53A81B" wp14:editId="4A650A92">
                <wp:simplePos x="0" y="0"/>
                <wp:positionH relativeFrom="column">
                  <wp:posOffset>142875</wp:posOffset>
                </wp:positionH>
                <wp:positionV relativeFrom="paragraph">
                  <wp:posOffset>76835</wp:posOffset>
                </wp:positionV>
                <wp:extent cx="241300" cy="222250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" cy="221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1.25pt;margin-top:6.05pt;width:18.9pt;height:17.4pt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14:paraId="2C70DD6E" w14:textId="77777777" w:rsidR="000628DE" w:rsidRDefault="00FA6FE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w ciągu bieżącego roku podatkowego oraz dwóch poprzedzających go lat podatkowych </w:t>
      </w:r>
      <w:r w:rsidRPr="00FA6FEB">
        <w:rPr>
          <w:rFonts w:ascii="Times New Roman" w:hAnsi="Times New Roman" w:cs="Times New Roman"/>
          <w:b/>
          <w:bCs/>
          <w:sz w:val="18"/>
          <w:szCs w:val="18"/>
        </w:rPr>
        <w:t>nie uzyskałem/</w:t>
      </w:r>
      <w:proofErr w:type="spellStart"/>
      <w:r w:rsidRPr="00FA6FEB">
        <w:rPr>
          <w:rFonts w:ascii="Times New Roman" w:hAnsi="Times New Roman" w:cs="Times New Roman"/>
          <w:b/>
          <w:bCs/>
          <w:sz w:val="18"/>
          <w:szCs w:val="18"/>
        </w:rPr>
        <w:t>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pomocy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00EB7E5C" w14:textId="77777777" w:rsidR="000628DE" w:rsidRDefault="000628D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55B4824" w14:textId="77777777" w:rsidR="000628DE" w:rsidRDefault="00FA6F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14:paraId="79EB7A2C" w14:textId="77777777"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BAE145" w14:textId="77777777" w:rsidR="000628DE" w:rsidRDefault="00FA6F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153590F" wp14:editId="158C5C02">
                <wp:simplePos x="0" y="0"/>
                <wp:positionH relativeFrom="column">
                  <wp:posOffset>141605</wp:posOffset>
                </wp:positionH>
                <wp:positionV relativeFrom="paragraph">
                  <wp:posOffset>26670</wp:posOffset>
                </wp:positionV>
                <wp:extent cx="241300" cy="222250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" cy="221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1.15pt;margin-top:2.1pt;width:18.9pt;height:17.4pt" wp14:anchorId="28FB86B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        w ciągu bieżącego roku podatkowego oraz dwóch poprzedzających go lat bud</w:t>
      </w:r>
      <w:r>
        <w:rPr>
          <w:rFonts w:ascii="Times New Roman" w:hAnsi="Times New Roman" w:cs="Times New Roman"/>
          <w:sz w:val="18"/>
          <w:szCs w:val="18"/>
        </w:rPr>
        <w:t xml:space="preserve">żetowych </w:t>
      </w:r>
      <w:r w:rsidRPr="00FA6FEB">
        <w:rPr>
          <w:rFonts w:ascii="Times New Roman" w:hAnsi="Times New Roman" w:cs="Times New Roman"/>
          <w:b/>
          <w:bCs/>
          <w:sz w:val="18"/>
          <w:szCs w:val="18"/>
        </w:rPr>
        <w:t>uzyskałem/</w:t>
      </w:r>
      <w:proofErr w:type="spellStart"/>
      <w:r w:rsidRPr="00FA6FEB">
        <w:rPr>
          <w:rFonts w:ascii="Times New Roman" w:hAnsi="Times New Roman" w:cs="Times New Roman"/>
          <w:b/>
          <w:bCs/>
          <w:sz w:val="18"/>
          <w:szCs w:val="18"/>
        </w:rPr>
        <w:t>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pomoc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7160F47F" w14:textId="77777777" w:rsidR="000628DE" w:rsidRDefault="00FA6F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w następującej wielkości (proszę wypełnić poniższą tabelkę)*.   </w:t>
      </w:r>
    </w:p>
    <w:p w14:paraId="2F90A393" w14:textId="77777777"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E0068F" w14:textId="77777777"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6872B7" w14:textId="77777777" w:rsidR="000628DE" w:rsidRDefault="00FA6F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4505BD5B" w14:textId="77777777"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07"/>
        <w:gridCol w:w="1547"/>
        <w:gridCol w:w="2906"/>
        <w:gridCol w:w="1842"/>
        <w:gridCol w:w="1632"/>
        <w:gridCol w:w="995"/>
        <w:gridCol w:w="1027"/>
      </w:tblGrid>
      <w:tr w:rsidR="000628DE" w14:paraId="14787AC1" w14:textId="77777777">
        <w:trPr>
          <w:trHeight w:val="410"/>
        </w:trPr>
        <w:tc>
          <w:tcPr>
            <w:tcW w:w="506" w:type="dxa"/>
            <w:vMerge w:val="restart"/>
            <w:shd w:val="clear" w:color="auto" w:fill="auto"/>
            <w:vAlign w:val="center"/>
          </w:tcPr>
          <w:p w14:paraId="083E34F6" w14:textId="77777777"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14:paraId="5582803B" w14:textId="77777777"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Podmiot udzielający pomocy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14:paraId="0A7E407D" w14:textId="77777777"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Podstawa prawna otrzymanej pomocy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87CA1DA" w14:textId="77777777"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decyzji/zaświadczenia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5059E2A4" w14:textId="77777777"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Dzień udzielenia pomocy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(rok-miesiąc-dzień)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23587B22" w14:textId="77777777"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pomocy brutto</w:t>
            </w:r>
          </w:p>
        </w:tc>
      </w:tr>
      <w:tr w:rsidR="000628DE" w14:paraId="2B1067D9" w14:textId="77777777">
        <w:trPr>
          <w:trHeight w:val="413"/>
        </w:trPr>
        <w:tc>
          <w:tcPr>
            <w:tcW w:w="506" w:type="dxa"/>
            <w:vMerge/>
            <w:shd w:val="clear" w:color="auto" w:fill="auto"/>
            <w:vAlign w:val="center"/>
          </w:tcPr>
          <w:p w14:paraId="6D0A08D0" w14:textId="77777777" w:rsidR="000628DE" w:rsidRDefault="000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14:paraId="35011770" w14:textId="77777777" w:rsidR="000628DE" w:rsidRDefault="000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05ECF18B" w14:textId="77777777" w:rsidR="000628DE" w:rsidRDefault="000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FB0A68" w14:textId="77777777" w:rsidR="000628DE" w:rsidRDefault="000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2CB185D" w14:textId="77777777" w:rsidR="000628DE" w:rsidRDefault="000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47286DE" w14:textId="77777777"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PLN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8ACDFBE" w14:textId="77777777" w:rsidR="000628DE" w:rsidRDefault="00FA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EURO</w:t>
            </w:r>
          </w:p>
        </w:tc>
      </w:tr>
      <w:tr w:rsidR="000628DE" w14:paraId="1C3C7FAD" w14:textId="77777777">
        <w:trPr>
          <w:trHeight w:val="610"/>
        </w:trPr>
        <w:tc>
          <w:tcPr>
            <w:tcW w:w="506" w:type="dxa"/>
            <w:shd w:val="clear" w:color="auto" w:fill="auto"/>
          </w:tcPr>
          <w:p w14:paraId="2F6CB1EC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14:paraId="77F26626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14:paraId="2945C195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4203BAE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139E7827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4174200C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1EFE48D3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8DE" w14:paraId="3672D838" w14:textId="77777777">
        <w:trPr>
          <w:trHeight w:val="548"/>
        </w:trPr>
        <w:tc>
          <w:tcPr>
            <w:tcW w:w="506" w:type="dxa"/>
            <w:shd w:val="clear" w:color="auto" w:fill="auto"/>
          </w:tcPr>
          <w:p w14:paraId="57FACC17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14:paraId="4B7469B1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14:paraId="4C079540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9F58BF2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3C0698A2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641A50E5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609E5D6C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8DE" w14:paraId="678A3297" w14:textId="77777777">
        <w:trPr>
          <w:trHeight w:val="556"/>
        </w:trPr>
        <w:tc>
          <w:tcPr>
            <w:tcW w:w="506" w:type="dxa"/>
            <w:shd w:val="clear" w:color="auto" w:fill="auto"/>
          </w:tcPr>
          <w:p w14:paraId="6EDDA9F8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14:paraId="48CE6FD3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14:paraId="32A4DEAD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9FF5156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52E03CD0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7F89D90A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665860E6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8DE" w14:paraId="194E1215" w14:textId="77777777">
        <w:trPr>
          <w:trHeight w:val="550"/>
        </w:trPr>
        <w:tc>
          <w:tcPr>
            <w:tcW w:w="506" w:type="dxa"/>
            <w:shd w:val="clear" w:color="auto" w:fill="auto"/>
          </w:tcPr>
          <w:p w14:paraId="3BC3BF4B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14:paraId="5F8E846C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14:paraId="797B1DD0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333BB10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729C0A15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673BCD73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7C45B56D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8DE" w14:paraId="7CCC8616" w14:textId="77777777">
        <w:trPr>
          <w:trHeight w:val="558"/>
        </w:trPr>
        <w:tc>
          <w:tcPr>
            <w:tcW w:w="506" w:type="dxa"/>
            <w:shd w:val="clear" w:color="auto" w:fill="auto"/>
          </w:tcPr>
          <w:p w14:paraId="6318704A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14:paraId="3B98BDB8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14:paraId="6DB318D4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ACC66D1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5E9125AF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015F888A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4905C111" w14:textId="77777777" w:rsidR="000628DE" w:rsidRDefault="000628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40E849" w14:textId="77777777"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1C20BF" w14:textId="77777777"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210C44" w14:textId="77777777" w:rsidR="000628DE" w:rsidRDefault="00FA6F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Łączna wartość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>: …………………………………………………………………………………………………………………………..</w:t>
      </w:r>
    </w:p>
    <w:p w14:paraId="16E04E1E" w14:textId="77777777"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C3D6A8" w14:textId="77777777"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0EB236" w14:textId="77777777"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D7B0E3" w14:textId="77777777"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A9C444" w14:textId="3030A258" w:rsidR="000628DE" w:rsidRDefault="00FA6FE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dane są zgodne ze stanem faktycznym. (Wszelkie informacje zawarte w tabeli powinny być zgodne z Zaświadczeniami o udzielonej pomocy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>, jakie Beneficjent Ostateczny otr</w:t>
      </w:r>
      <w:r>
        <w:rPr>
          <w:rFonts w:ascii="Times New Roman" w:hAnsi="Times New Roman" w:cs="Times New Roman"/>
          <w:sz w:val="18"/>
          <w:szCs w:val="18"/>
        </w:rPr>
        <w:t xml:space="preserve">zymał od podmiotów udzielających mu pomocy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okresie bieżącego roku podatkowego oraz dwóch poprzedzających go lat podatkowych.).</w:t>
      </w:r>
    </w:p>
    <w:p w14:paraId="08DB2957" w14:textId="77777777"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CDB0C4" w14:textId="77777777"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0337F5" w14:textId="77777777"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8662EF" w14:textId="77777777" w:rsidR="000628DE" w:rsidRDefault="000628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8E35C0" w14:textId="77777777" w:rsidR="000628DE" w:rsidRDefault="00FA6FE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14:paraId="56B0F92A" w14:textId="77777777" w:rsidR="000628DE" w:rsidRDefault="00FA6FEB">
      <w:pPr>
        <w:spacing w:after="0" w:line="240" w:lineRule="auto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(data i podpis osoby uprawnionej) </w:t>
      </w:r>
    </w:p>
    <w:sectPr w:rsidR="000628DE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DE"/>
    <w:rsid w:val="000628DE"/>
    <w:rsid w:val="00FA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D9A8"/>
  <w15:docId w15:val="{07676120-5598-4C83-9360-045E79D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5765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33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Marlena Paczek</cp:lastModifiedBy>
  <cp:revision>2</cp:revision>
  <cp:lastPrinted>2019-10-17T06:30:00Z</cp:lastPrinted>
  <dcterms:created xsi:type="dcterms:W3CDTF">2020-06-09T06:29:00Z</dcterms:created>
  <dcterms:modified xsi:type="dcterms:W3CDTF">2020-06-09T06:29:00Z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